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1D6B" w14:textId="77777777" w:rsidR="0089222E" w:rsidRDefault="0089222E">
      <w:pPr>
        <w:jc w:val="both"/>
        <w:rPr>
          <w:b/>
          <w:sz w:val="18"/>
          <w:szCs w:val="18"/>
        </w:rPr>
      </w:pPr>
    </w:p>
    <w:p w14:paraId="645971ED" w14:textId="77777777" w:rsidR="0089222E" w:rsidRDefault="0089222E"/>
    <w:p w14:paraId="56748C0E" w14:textId="77777777" w:rsidR="0089222E" w:rsidRDefault="00000000">
      <w:pPr>
        <w:rPr>
          <w:b/>
        </w:rPr>
      </w:pPr>
      <w:r>
        <w:rPr>
          <w:b/>
        </w:rPr>
        <w:t>ANEXO 1 – SOLICITAÇÃO DE CREDENCIAMENTO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72"/>
      </w:tblGrid>
      <w:tr w:rsidR="0089222E" w14:paraId="0F914BEA" w14:textId="77777777">
        <w:tc>
          <w:tcPr>
            <w:tcW w:w="2122" w:type="dxa"/>
            <w:shd w:val="clear" w:color="auto" w:fill="D9D9D9"/>
          </w:tcPr>
          <w:p w14:paraId="502DD1B2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6372" w:type="dxa"/>
          </w:tcPr>
          <w:p w14:paraId="08D286FD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04983DF5" w14:textId="77777777">
        <w:tc>
          <w:tcPr>
            <w:tcW w:w="2122" w:type="dxa"/>
            <w:shd w:val="clear" w:color="auto" w:fill="D9D9D9"/>
          </w:tcPr>
          <w:p w14:paraId="541A05BB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Telefone: </w:t>
            </w:r>
          </w:p>
        </w:tc>
        <w:tc>
          <w:tcPr>
            <w:tcW w:w="6372" w:type="dxa"/>
          </w:tcPr>
          <w:p w14:paraId="055AB9D8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2A4415FF" w14:textId="77777777">
        <w:tc>
          <w:tcPr>
            <w:tcW w:w="2122" w:type="dxa"/>
            <w:shd w:val="clear" w:color="auto" w:fill="D9D9D9"/>
          </w:tcPr>
          <w:p w14:paraId="5F8D931A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372" w:type="dxa"/>
          </w:tcPr>
          <w:p w14:paraId="55514800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5A568358" w14:textId="77777777">
        <w:tc>
          <w:tcPr>
            <w:tcW w:w="2122" w:type="dxa"/>
            <w:shd w:val="clear" w:color="auto" w:fill="D9D9D9"/>
          </w:tcPr>
          <w:p w14:paraId="110CA3FE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Instituição:</w:t>
            </w:r>
          </w:p>
        </w:tc>
        <w:tc>
          <w:tcPr>
            <w:tcW w:w="6372" w:type="dxa"/>
          </w:tcPr>
          <w:p w14:paraId="2CFBFE46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2B76CFCB" w14:textId="77777777">
        <w:tc>
          <w:tcPr>
            <w:tcW w:w="2122" w:type="dxa"/>
            <w:shd w:val="clear" w:color="auto" w:fill="D9D9D9"/>
          </w:tcPr>
          <w:p w14:paraId="43F99E7C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372" w:type="dxa"/>
          </w:tcPr>
          <w:p w14:paraId="5A41DAE1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34DDBE8B" w14:textId="77777777">
        <w:tc>
          <w:tcPr>
            <w:tcW w:w="2122" w:type="dxa"/>
            <w:shd w:val="clear" w:color="auto" w:fill="D9D9D9"/>
          </w:tcPr>
          <w:p w14:paraId="080E615C" w14:textId="77777777" w:rsidR="0089222E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de contratação:</w:t>
            </w:r>
          </w:p>
        </w:tc>
        <w:tc>
          <w:tcPr>
            <w:tcW w:w="6372" w:type="dxa"/>
          </w:tcPr>
          <w:p w14:paraId="2AB9CC42" w14:textId="77777777" w:rsidR="0089222E" w:rsidRDefault="0089222E">
            <w:pPr>
              <w:spacing w:line="360" w:lineRule="auto"/>
              <w:rPr>
                <w:b/>
              </w:rPr>
            </w:pPr>
          </w:p>
        </w:tc>
      </w:tr>
      <w:tr w:rsidR="0089222E" w14:paraId="536EBAE0" w14:textId="77777777">
        <w:tc>
          <w:tcPr>
            <w:tcW w:w="2122" w:type="dxa"/>
            <w:shd w:val="clear" w:color="auto" w:fill="D9D9D9"/>
          </w:tcPr>
          <w:p w14:paraId="39E3A7AC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Link para acesso ao Currículo Lattes:</w:t>
            </w:r>
          </w:p>
        </w:tc>
        <w:tc>
          <w:tcPr>
            <w:tcW w:w="6372" w:type="dxa"/>
          </w:tcPr>
          <w:p w14:paraId="6DA44EC5" w14:textId="77777777" w:rsidR="0089222E" w:rsidRDefault="0089222E">
            <w:pPr>
              <w:rPr>
                <w:b/>
              </w:rPr>
            </w:pPr>
          </w:p>
        </w:tc>
      </w:tr>
    </w:tbl>
    <w:p w14:paraId="5A03FF03" w14:textId="77777777" w:rsidR="0089222E" w:rsidRDefault="0089222E">
      <w:pPr>
        <w:rPr>
          <w:b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89222E" w14:paraId="4A8AE56F" w14:textId="77777777">
        <w:tc>
          <w:tcPr>
            <w:tcW w:w="8494" w:type="dxa"/>
            <w:gridSpan w:val="2"/>
            <w:shd w:val="clear" w:color="auto" w:fill="D9D9D9"/>
          </w:tcPr>
          <w:p w14:paraId="665AF58C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Linha e área de pesquisa escolhida para o credenciamento</w:t>
            </w:r>
          </w:p>
        </w:tc>
      </w:tr>
      <w:tr w:rsidR="0089222E" w14:paraId="7CFA0AAC" w14:textId="77777777">
        <w:tc>
          <w:tcPr>
            <w:tcW w:w="4247" w:type="dxa"/>
            <w:shd w:val="clear" w:color="auto" w:fill="FFFFFF"/>
          </w:tcPr>
          <w:p w14:paraId="4D90AA8A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Epidemiologia e Planejamento em Saúde</w:t>
            </w:r>
          </w:p>
        </w:tc>
        <w:tc>
          <w:tcPr>
            <w:tcW w:w="4247" w:type="dxa"/>
            <w:shd w:val="clear" w:color="auto" w:fill="FFFFFF"/>
          </w:tcPr>
          <w:p w14:paraId="41EB5A75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Vigilância e Atenção Primária em Saúde</w:t>
            </w:r>
          </w:p>
        </w:tc>
      </w:tr>
      <w:tr w:rsidR="0089222E" w14:paraId="620AD708" w14:textId="77777777">
        <w:tc>
          <w:tcPr>
            <w:tcW w:w="4247" w:type="dxa"/>
          </w:tcPr>
          <w:p w14:paraId="1F787653" w14:textId="77777777" w:rsidR="0089222E" w:rsidRDefault="00000000">
            <w:r>
              <w:rPr>
                <w:b/>
              </w:rPr>
              <w:t>(1)</w:t>
            </w:r>
            <w:r>
              <w:t xml:space="preserve"> Inovação, produtização e comunicação em saúde única</w:t>
            </w:r>
          </w:p>
        </w:tc>
        <w:tc>
          <w:tcPr>
            <w:tcW w:w="4247" w:type="dxa"/>
          </w:tcPr>
          <w:p w14:paraId="6B602225" w14:textId="77777777" w:rsidR="0089222E" w:rsidRDefault="00000000">
            <w:r>
              <w:rPr>
                <w:b/>
              </w:rPr>
              <w:t>(3)</w:t>
            </w:r>
            <w:r>
              <w:t xml:space="preserve"> políticas públicas de saúde,</w:t>
            </w:r>
          </w:p>
        </w:tc>
      </w:tr>
      <w:tr w:rsidR="0089222E" w14:paraId="43AA8849" w14:textId="77777777">
        <w:tc>
          <w:tcPr>
            <w:tcW w:w="4247" w:type="dxa"/>
          </w:tcPr>
          <w:p w14:paraId="54E835D5" w14:textId="77777777" w:rsidR="0089222E" w:rsidRDefault="00000000">
            <w:r>
              <w:rPr>
                <w:b/>
              </w:rPr>
              <w:t>(2)</w:t>
            </w:r>
            <w:r>
              <w:t xml:space="preserve"> epidemiologia básica e experimental;</w:t>
            </w:r>
          </w:p>
        </w:tc>
        <w:tc>
          <w:tcPr>
            <w:tcW w:w="4247" w:type="dxa"/>
          </w:tcPr>
          <w:p w14:paraId="6B6603BE" w14:textId="77777777" w:rsidR="0089222E" w:rsidRDefault="00000000">
            <w:r>
              <w:rPr>
                <w:b/>
              </w:rPr>
              <w:t>(4)</w:t>
            </w:r>
            <w:r>
              <w:t xml:space="preserve"> saúde ambiental</w:t>
            </w:r>
          </w:p>
        </w:tc>
      </w:tr>
      <w:tr w:rsidR="0089222E" w14:paraId="11AA9123" w14:textId="77777777">
        <w:tc>
          <w:tcPr>
            <w:tcW w:w="4247" w:type="dxa"/>
          </w:tcPr>
          <w:p w14:paraId="003B2088" w14:textId="77777777" w:rsidR="0089222E" w:rsidRDefault="0089222E"/>
        </w:tc>
        <w:tc>
          <w:tcPr>
            <w:tcW w:w="4247" w:type="dxa"/>
          </w:tcPr>
          <w:p w14:paraId="775BA3DF" w14:textId="77777777" w:rsidR="0089222E" w:rsidRDefault="00000000">
            <w:r>
              <w:rPr>
                <w:b/>
              </w:rPr>
              <w:t>(5)</w:t>
            </w:r>
            <w:r>
              <w:t xml:space="preserve"> animais silvestres e medicina da conservação</w:t>
            </w:r>
          </w:p>
        </w:tc>
      </w:tr>
      <w:tr w:rsidR="0089222E" w14:paraId="77B0C557" w14:textId="77777777">
        <w:tc>
          <w:tcPr>
            <w:tcW w:w="4247" w:type="dxa"/>
            <w:shd w:val="clear" w:color="auto" w:fill="D9D9D9"/>
          </w:tcPr>
          <w:p w14:paraId="578E9599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Indicar o número da linha e área escolhida</w:t>
            </w:r>
          </w:p>
        </w:tc>
        <w:tc>
          <w:tcPr>
            <w:tcW w:w="4247" w:type="dxa"/>
          </w:tcPr>
          <w:p w14:paraId="140DFD08" w14:textId="77777777" w:rsidR="0089222E" w:rsidRDefault="0000000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 ) 1    (      )2     (     )3     (     )4     (      )5</w:t>
            </w:r>
          </w:p>
        </w:tc>
      </w:tr>
    </w:tbl>
    <w:p w14:paraId="538F859A" w14:textId="77777777" w:rsidR="0089222E" w:rsidRDefault="0089222E">
      <w:pPr>
        <w:rPr>
          <w:b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7321"/>
      </w:tblGrid>
      <w:tr w:rsidR="0089222E" w14:paraId="1A79DD59" w14:textId="77777777">
        <w:tc>
          <w:tcPr>
            <w:tcW w:w="8494" w:type="dxa"/>
            <w:gridSpan w:val="2"/>
            <w:shd w:val="clear" w:color="auto" w:fill="D9D9D9"/>
          </w:tcPr>
          <w:p w14:paraId="44054D78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Tese de Doutorado</w:t>
            </w:r>
          </w:p>
        </w:tc>
      </w:tr>
      <w:tr w:rsidR="0089222E" w14:paraId="65E4834D" w14:textId="77777777">
        <w:tc>
          <w:tcPr>
            <w:tcW w:w="1173" w:type="dxa"/>
          </w:tcPr>
          <w:p w14:paraId="502D5042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Título</w:t>
            </w:r>
          </w:p>
          <w:p w14:paraId="756CE544" w14:textId="77777777" w:rsidR="0089222E" w:rsidRDefault="0089222E">
            <w:pPr>
              <w:rPr>
                <w:b/>
              </w:rPr>
            </w:pPr>
          </w:p>
          <w:p w14:paraId="6DA4541E" w14:textId="77777777" w:rsidR="0089222E" w:rsidRDefault="0089222E">
            <w:pPr>
              <w:rPr>
                <w:b/>
              </w:rPr>
            </w:pPr>
          </w:p>
          <w:p w14:paraId="543BEAD3" w14:textId="77777777" w:rsidR="0089222E" w:rsidRDefault="0089222E">
            <w:pPr>
              <w:rPr>
                <w:b/>
              </w:rPr>
            </w:pPr>
          </w:p>
          <w:p w14:paraId="19AC7819" w14:textId="77777777" w:rsidR="0089222E" w:rsidRDefault="0089222E">
            <w:pPr>
              <w:rPr>
                <w:b/>
              </w:rPr>
            </w:pPr>
          </w:p>
        </w:tc>
        <w:tc>
          <w:tcPr>
            <w:tcW w:w="7321" w:type="dxa"/>
          </w:tcPr>
          <w:p w14:paraId="08880996" w14:textId="77777777" w:rsidR="0089222E" w:rsidRDefault="0089222E">
            <w:pPr>
              <w:rPr>
                <w:b/>
              </w:rPr>
            </w:pPr>
          </w:p>
        </w:tc>
      </w:tr>
      <w:tr w:rsidR="0089222E" w14:paraId="7ED986A5" w14:textId="77777777">
        <w:tc>
          <w:tcPr>
            <w:tcW w:w="1173" w:type="dxa"/>
          </w:tcPr>
          <w:p w14:paraId="0A8E0993" w14:textId="77777777" w:rsidR="0089222E" w:rsidRPr="00327EEE" w:rsidRDefault="00000000">
            <w:pPr>
              <w:rPr>
                <w:b/>
                <w:sz w:val="20"/>
                <w:szCs w:val="20"/>
              </w:rPr>
            </w:pPr>
            <w:r w:rsidRPr="00327EEE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7321" w:type="dxa"/>
          </w:tcPr>
          <w:p w14:paraId="061215C3" w14:textId="77777777" w:rsidR="0089222E" w:rsidRDefault="0089222E">
            <w:pPr>
              <w:rPr>
                <w:b/>
              </w:rPr>
            </w:pPr>
          </w:p>
        </w:tc>
      </w:tr>
      <w:tr w:rsidR="0089222E" w14:paraId="67124414" w14:textId="77777777">
        <w:tc>
          <w:tcPr>
            <w:tcW w:w="1173" w:type="dxa"/>
          </w:tcPr>
          <w:p w14:paraId="7A0F599B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7321" w:type="dxa"/>
          </w:tcPr>
          <w:p w14:paraId="39ED7E47" w14:textId="77777777" w:rsidR="0089222E" w:rsidRDefault="0089222E">
            <w:pPr>
              <w:rPr>
                <w:b/>
              </w:rPr>
            </w:pPr>
          </w:p>
        </w:tc>
      </w:tr>
      <w:tr w:rsidR="0089222E" w14:paraId="08AEFEFC" w14:textId="77777777">
        <w:tc>
          <w:tcPr>
            <w:tcW w:w="1173" w:type="dxa"/>
          </w:tcPr>
          <w:p w14:paraId="42CAAEBF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Data de defesa</w:t>
            </w:r>
          </w:p>
        </w:tc>
        <w:tc>
          <w:tcPr>
            <w:tcW w:w="7321" w:type="dxa"/>
          </w:tcPr>
          <w:p w14:paraId="749EBC69" w14:textId="77777777" w:rsidR="0089222E" w:rsidRDefault="0089222E">
            <w:pPr>
              <w:rPr>
                <w:b/>
              </w:rPr>
            </w:pPr>
          </w:p>
        </w:tc>
      </w:tr>
    </w:tbl>
    <w:p w14:paraId="3C78C052" w14:textId="77777777" w:rsidR="0089222E" w:rsidRDefault="0089222E">
      <w:pPr>
        <w:rPr>
          <w:b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9222E" w14:paraId="0DC297C7" w14:textId="77777777">
        <w:tc>
          <w:tcPr>
            <w:tcW w:w="8494" w:type="dxa"/>
            <w:shd w:val="clear" w:color="auto" w:fill="D9D9D9"/>
          </w:tcPr>
          <w:p w14:paraId="7F76DB28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Carta de intenção de credenciamento docente</w:t>
            </w:r>
          </w:p>
        </w:tc>
      </w:tr>
      <w:tr w:rsidR="0089222E" w14:paraId="542DB4D4" w14:textId="77777777">
        <w:trPr>
          <w:trHeight w:val="547"/>
        </w:trPr>
        <w:tc>
          <w:tcPr>
            <w:tcW w:w="8494" w:type="dxa"/>
          </w:tcPr>
          <w:p w14:paraId="7D4565B6" w14:textId="77777777" w:rsidR="0089222E" w:rsidRDefault="0089222E">
            <w:pPr>
              <w:rPr>
                <w:b/>
              </w:rPr>
            </w:pPr>
          </w:p>
          <w:p w14:paraId="6A5BEEB3" w14:textId="77777777" w:rsidR="0089222E" w:rsidRDefault="00000000">
            <w:r>
              <w:t>Deverá conter no máximo 02 laudas.</w:t>
            </w:r>
          </w:p>
          <w:p w14:paraId="63E14555" w14:textId="77777777" w:rsidR="0089222E" w:rsidRDefault="0089222E">
            <w:pPr>
              <w:rPr>
                <w:b/>
              </w:rPr>
            </w:pPr>
          </w:p>
        </w:tc>
      </w:tr>
    </w:tbl>
    <w:p w14:paraId="3EEA7736" w14:textId="77777777" w:rsidR="0089222E" w:rsidRDefault="00000000">
      <w:pPr>
        <w:jc w:val="right"/>
      </w:pPr>
      <w:r>
        <w:t xml:space="preserve">Recife, ____ de _________________________ </w:t>
      </w:r>
      <w:proofErr w:type="spellStart"/>
      <w:r>
        <w:t>de</w:t>
      </w:r>
      <w:proofErr w:type="spellEnd"/>
      <w:r>
        <w:t xml:space="preserve"> 2023</w:t>
      </w:r>
    </w:p>
    <w:p w14:paraId="53087D7D" w14:textId="77777777" w:rsidR="0089222E" w:rsidRDefault="00000000" w:rsidP="007C56C4">
      <w:pPr>
        <w:spacing w:after="0"/>
        <w:jc w:val="right"/>
      </w:pPr>
      <w:r>
        <w:t>_________________________________________</w:t>
      </w:r>
    </w:p>
    <w:p w14:paraId="07C316FB" w14:textId="77777777" w:rsidR="0089222E" w:rsidRDefault="00000000" w:rsidP="007C56C4">
      <w:pPr>
        <w:spacing w:after="0"/>
        <w:jc w:val="right"/>
      </w:pPr>
      <w:r>
        <w:t>Assinatura do candidato</w:t>
      </w:r>
    </w:p>
    <w:p w14:paraId="6255443E" w14:textId="77777777" w:rsidR="0089222E" w:rsidRDefault="0089222E">
      <w:pPr>
        <w:rPr>
          <w:b/>
        </w:rPr>
      </w:pPr>
    </w:p>
    <w:p w14:paraId="7C27ED0A" w14:textId="77777777" w:rsidR="0089222E" w:rsidRDefault="0089222E">
      <w:pPr>
        <w:rPr>
          <w:b/>
        </w:rPr>
      </w:pPr>
    </w:p>
    <w:p w14:paraId="22BD95C4" w14:textId="77777777" w:rsidR="0089222E" w:rsidRDefault="00000000">
      <w:pPr>
        <w:rPr>
          <w:b/>
        </w:rPr>
      </w:pPr>
      <w:r>
        <w:rPr>
          <w:b/>
        </w:rPr>
        <w:t xml:space="preserve">Anexo 2 - </w:t>
      </w:r>
      <w:proofErr w:type="spellStart"/>
      <w:r>
        <w:rPr>
          <w:b/>
        </w:rPr>
        <w:t>Barema</w:t>
      </w:r>
      <w:proofErr w:type="spellEnd"/>
      <w:r>
        <w:rPr>
          <w:b/>
        </w:rPr>
        <w:t xml:space="preserve"> auxiliar de análise do currículo </w:t>
      </w:r>
    </w:p>
    <w:tbl>
      <w:tblPr>
        <w:tblStyle w:val="a4"/>
        <w:tblW w:w="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6"/>
        <w:gridCol w:w="1185"/>
        <w:gridCol w:w="1149"/>
      </w:tblGrid>
      <w:tr w:rsidR="0089222E" w14:paraId="523251AF" w14:textId="77777777">
        <w:tc>
          <w:tcPr>
            <w:tcW w:w="6375" w:type="dxa"/>
            <w:shd w:val="clear" w:color="auto" w:fill="D9D9D9"/>
          </w:tcPr>
          <w:p w14:paraId="5E2740DD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 xml:space="preserve">Grupo I – Atuação no magistério superior e experiência administrativa </w:t>
            </w:r>
            <w:r>
              <w:t>1 ponto por ano (no máximo 10 pontos)</w:t>
            </w:r>
          </w:p>
        </w:tc>
        <w:tc>
          <w:tcPr>
            <w:tcW w:w="1185" w:type="dxa"/>
            <w:shd w:val="clear" w:color="auto" w:fill="D9D9D9"/>
          </w:tcPr>
          <w:p w14:paraId="22F05520" w14:textId="77777777" w:rsidR="0089222E" w:rsidRPr="00327EEE" w:rsidRDefault="00000000">
            <w:pPr>
              <w:rPr>
                <w:b/>
                <w:sz w:val="20"/>
                <w:szCs w:val="20"/>
              </w:rPr>
            </w:pPr>
            <w:r w:rsidRPr="00327EEE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149" w:type="dxa"/>
            <w:shd w:val="clear" w:color="auto" w:fill="D9D9D9"/>
          </w:tcPr>
          <w:p w14:paraId="78FE633F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P/ uso da Comissão</w:t>
            </w:r>
          </w:p>
        </w:tc>
      </w:tr>
      <w:tr w:rsidR="0089222E" w14:paraId="7BE6BEE2" w14:textId="77777777">
        <w:tc>
          <w:tcPr>
            <w:tcW w:w="6375" w:type="dxa"/>
          </w:tcPr>
          <w:p w14:paraId="6F7492B1" w14:textId="77777777" w:rsidR="0089222E" w:rsidRDefault="00000000">
            <w:r>
              <w:t xml:space="preserve">Tempo de atuação no magistério superior </w:t>
            </w:r>
          </w:p>
        </w:tc>
        <w:tc>
          <w:tcPr>
            <w:tcW w:w="1185" w:type="dxa"/>
          </w:tcPr>
          <w:p w14:paraId="662C949F" w14:textId="77777777" w:rsidR="0089222E" w:rsidRDefault="0089222E"/>
        </w:tc>
        <w:tc>
          <w:tcPr>
            <w:tcW w:w="1149" w:type="dxa"/>
          </w:tcPr>
          <w:p w14:paraId="574E8F92" w14:textId="77777777" w:rsidR="0089222E" w:rsidRDefault="0089222E"/>
        </w:tc>
      </w:tr>
      <w:tr w:rsidR="0089222E" w14:paraId="2B232D0B" w14:textId="77777777">
        <w:tc>
          <w:tcPr>
            <w:tcW w:w="6375" w:type="dxa"/>
          </w:tcPr>
          <w:p w14:paraId="5E35E50D" w14:textId="77777777" w:rsidR="0089222E" w:rsidRDefault="00000000">
            <w:r>
              <w:t>Atuação como Diretor de Departamento</w:t>
            </w:r>
          </w:p>
        </w:tc>
        <w:tc>
          <w:tcPr>
            <w:tcW w:w="1185" w:type="dxa"/>
          </w:tcPr>
          <w:p w14:paraId="54A114CA" w14:textId="77777777" w:rsidR="0089222E" w:rsidRDefault="0089222E"/>
        </w:tc>
        <w:tc>
          <w:tcPr>
            <w:tcW w:w="1149" w:type="dxa"/>
          </w:tcPr>
          <w:p w14:paraId="42A766E5" w14:textId="77777777" w:rsidR="0089222E" w:rsidRDefault="0089222E"/>
        </w:tc>
      </w:tr>
      <w:tr w:rsidR="0089222E" w14:paraId="44845B23" w14:textId="77777777">
        <w:tc>
          <w:tcPr>
            <w:tcW w:w="6375" w:type="dxa"/>
          </w:tcPr>
          <w:p w14:paraId="7F83CE44" w14:textId="77777777" w:rsidR="0089222E" w:rsidRDefault="00000000">
            <w:r>
              <w:t xml:space="preserve">Atuação como Coordenador de curso de graduação </w:t>
            </w:r>
          </w:p>
        </w:tc>
        <w:tc>
          <w:tcPr>
            <w:tcW w:w="1185" w:type="dxa"/>
          </w:tcPr>
          <w:p w14:paraId="7E8D0DA5" w14:textId="77777777" w:rsidR="0089222E" w:rsidRDefault="0089222E"/>
        </w:tc>
        <w:tc>
          <w:tcPr>
            <w:tcW w:w="1149" w:type="dxa"/>
          </w:tcPr>
          <w:p w14:paraId="04517865" w14:textId="77777777" w:rsidR="0089222E" w:rsidRDefault="0089222E"/>
        </w:tc>
      </w:tr>
      <w:tr w:rsidR="0089222E" w14:paraId="280FDD15" w14:textId="77777777">
        <w:tc>
          <w:tcPr>
            <w:tcW w:w="6375" w:type="dxa"/>
          </w:tcPr>
          <w:p w14:paraId="24A91A25" w14:textId="77777777" w:rsidR="0089222E" w:rsidRDefault="00000000">
            <w:r>
              <w:t>Atuação como Coordenador de curso de pós-graduação</w:t>
            </w:r>
          </w:p>
        </w:tc>
        <w:tc>
          <w:tcPr>
            <w:tcW w:w="1185" w:type="dxa"/>
          </w:tcPr>
          <w:p w14:paraId="065CBB69" w14:textId="77777777" w:rsidR="0089222E" w:rsidRDefault="0089222E"/>
        </w:tc>
        <w:tc>
          <w:tcPr>
            <w:tcW w:w="1149" w:type="dxa"/>
          </w:tcPr>
          <w:p w14:paraId="2E8E66F0" w14:textId="77777777" w:rsidR="0089222E" w:rsidRDefault="0089222E"/>
        </w:tc>
      </w:tr>
      <w:tr w:rsidR="0089222E" w14:paraId="180F54D2" w14:textId="77777777">
        <w:tc>
          <w:tcPr>
            <w:tcW w:w="6375" w:type="dxa"/>
          </w:tcPr>
          <w:p w14:paraId="03A12495" w14:textId="77777777" w:rsidR="0089222E" w:rsidRDefault="00000000">
            <w:r>
              <w:t>Atuação como Supervisor de área</w:t>
            </w:r>
          </w:p>
        </w:tc>
        <w:tc>
          <w:tcPr>
            <w:tcW w:w="1185" w:type="dxa"/>
          </w:tcPr>
          <w:p w14:paraId="58051336" w14:textId="77777777" w:rsidR="0089222E" w:rsidRDefault="0089222E"/>
        </w:tc>
        <w:tc>
          <w:tcPr>
            <w:tcW w:w="1149" w:type="dxa"/>
          </w:tcPr>
          <w:p w14:paraId="55BEE977" w14:textId="77777777" w:rsidR="0089222E" w:rsidRDefault="0089222E"/>
        </w:tc>
      </w:tr>
      <w:tr w:rsidR="0089222E" w14:paraId="6D33993B" w14:textId="77777777">
        <w:tc>
          <w:tcPr>
            <w:tcW w:w="6375" w:type="dxa"/>
          </w:tcPr>
          <w:p w14:paraId="1F35C6EC" w14:textId="77777777" w:rsidR="0089222E" w:rsidRDefault="00000000">
            <w:r>
              <w:t>Outras experiências administrativas</w:t>
            </w:r>
          </w:p>
        </w:tc>
        <w:tc>
          <w:tcPr>
            <w:tcW w:w="1185" w:type="dxa"/>
          </w:tcPr>
          <w:p w14:paraId="6D1CFBE9" w14:textId="77777777" w:rsidR="0089222E" w:rsidRDefault="0089222E"/>
        </w:tc>
        <w:tc>
          <w:tcPr>
            <w:tcW w:w="1149" w:type="dxa"/>
          </w:tcPr>
          <w:p w14:paraId="0BF911FC" w14:textId="77777777" w:rsidR="0089222E" w:rsidRDefault="0089222E"/>
        </w:tc>
      </w:tr>
      <w:tr w:rsidR="0089222E" w14:paraId="4452301D" w14:textId="77777777">
        <w:tc>
          <w:tcPr>
            <w:tcW w:w="6375" w:type="dxa"/>
          </w:tcPr>
          <w:p w14:paraId="6F8A5E79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Total de pontos Grupo I</w:t>
            </w:r>
          </w:p>
        </w:tc>
        <w:tc>
          <w:tcPr>
            <w:tcW w:w="1185" w:type="dxa"/>
            <w:shd w:val="clear" w:color="auto" w:fill="D9D9D9"/>
          </w:tcPr>
          <w:p w14:paraId="2A57337B" w14:textId="77777777" w:rsidR="0089222E" w:rsidRDefault="0089222E"/>
        </w:tc>
        <w:tc>
          <w:tcPr>
            <w:tcW w:w="1149" w:type="dxa"/>
          </w:tcPr>
          <w:p w14:paraId="6E5EC255" w14:textId="77777777" w:rsidR="0089222E" w:rsidRDefault="0089222E"/>
        </w:tc>
      </w:tr>
      <w:tr w:rsidR="0089222E" w14:paraId="7EE71CEE" w14:textId="77777777">
        <w:tc>
          <w:tcPr>
            <w:tcW w:w="6375" w:type="dxa"/>
            <w:shd w:val="clear" w:color="auto" w:fill="D9D9D9"/>
          </w:tcPr>
          <w:p w14:paraId="200C9E7B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Grupo II – Produção científica - máximo 10 pontos no Grupo</w:t>
            </w:r>
          </w:p>
        </w:tc>
        <w:tc>
          <w:tcPr>
            <w:tcW w:w="1185" w:type="dxa"/>
            <w:shd w:val="clear" w:color="auto" w:fill="FFFFFF"/>
          </w:tcPr>
          <w:p w14:paraId="1F289546" w14:textId="77777777" w:rsidR="0089222E" w:rsidRDefault="0089222E"/>
        </w:tc>
        <w:tc>
          <w:tcPr>
            <w:tcW w:w="1149" w:type="dxa"/>
            <w:shd w:val="clear" w:color="auto" w:fill="FFFFFF"/>
          </w:tcPr>
          <w:p w14:paraId="72F367EE" w14:textId="77777777" w:rsidR="0089222E" w:rsidRDefault="0089222E"/>
        </w:tc>
      </w:tr>
      <w:tr w:rsidR="0089222E" w14:paraId="202C802D" w14:textId="77777777">
        <w:trPr>
          <w:trHeight w:val="253"/>
        </w:trPr>
        <w:tc>
          <w:tcPr>
            <w:tcW w:w="6375" w:type="dxa"/>
          </w:tcPr>
          <w:p w14:paraId="034DBFE4" w14:textId="77777777" w:rsidR="0089222E" w:rsidRDefault="00000000">
            <w:r>
              <w:t>Livro publicado na área - 2 pontos</w:t>
            </w:r>
          </w:p>
        </w:tc>
        <w:tc>
          <w:tcPr>
            <w:tcW w:w="1185" w:type="dxa"/>
          </w:tcPr>
          <w:p w14:paraId="58C730D2" w14:textId="77777777" w:rsidR="0089222E" w:rsidRDefault="0089222E"/>
        </w:tc>
        <w:tc>
          <w:tcPr>
            <w:tcW w:w="1149" w:type="dxa"/>
          </w:tcPr>
          <w:p w14:paraId="6CA8BB76" w14:textId="77777777" w:rsidR="0089222E" w:rsidRDefault="0089222E"/>
        </w:tc>
      </w:tr>
      <w:tr w:rsidR="0089222E" w14:paraId="7EEAED3C" w14:textId="77777777">
        <w:tc>
          <w:tcPr>
            <w:tcW w:w="6375" w:type="dxa"/>
          </w:tcPr>
          <w:p w14:paraId="663DFDCF" w14:textId="77777777" w:rsidR="0089222E" w:rsidRDefault="00000000">
            <w:r>
              <w:t>Capítulo de livro publicado na área - 1,0 ponto</w:t>
            </w:r>
          </w:p>
        </w:tc>
        <w:tc>
          <w:tcPr>
            <w:tcW w:w="1185" w:type="dxa"/>
          </w:tcPr>
          <w:p w14:paraId="733EE8A1" w14:textId="77777777" w:rsidR="0089222E" w:rsidRDefault="0089222E"/>
        </w:tc>
        <w:tc>
          <w:tcPr>
            <w:tcW w:w="1149" w:type="dxa"/>
          </w:tcPr>
          <w:p w14:paraId="4F6F610C" w14:textId="77777777" w:rsidR="0089222E" w:rsidRDefault="0089222E"/>
        </w:tc>
      </w:tr>
      <w:tr w:rsidR="0089222E" w14:paraId="7F920BC7" w14:textId="77777777">
        <w:tc>
          <w:tcPr>
            <w:tcW w:w="6375" w:type="dxa"/>
          </w:tcPr>
          <w:p w14:paraId="159C1BDF" w14:textId="77777777" w:rsidR="0089222E" w:rsidRDefault="00000000">
            <w:r>
              <w:t>Organização de livro na área - 1,0 pontos</w:t>
            </w:r>
          </w:p>
        </w:tc>
        <w:tc>
          <w:tcPr>
            <w:tcW w:w="1185" w:type="dxa"/>
          </w:tcPr>
          <w:p w14:paraId="20E60445" w14:textId="77777777" w:rsidR="0089222E" w:rsidRDefault="0089222E"/>
        </w:tc>
        <w:tc>
          <w:tcPr>
            <w:tcW w:w="1149" w:type="dxa"/>
          </w:tcPr>
          <w:p w14:paraId="333E7EC5" w14:textId="77777777" w:rsidR="0089222E" w:rsidRDefault="0089222E"/>
        </w:tc>
      </w:tr>
      <w:tr w:rsidR="0089222E" w14:paraId="59D1F868" w14:textId="77777777">
        <w:tc>
          <w:tcPr>
            <w:tcW w:w="6375" w:type="dxa"/>
          </w:tcPr>
          <w:p w14:paraId="20DAC4AF" w14:textId="77777777" w:rsidR="0089222E" w:rsidRDefault="00000000">
            <w:r>
              <w:t>Artigos científicos publicados – Qualis A1 - 1</w:t>
            </w:r>
          </w:p>
        </w:tc>
        <w:tc>
          <w:tcPr>
            <w:tcW w:w="1185" w:type="dxa"/>
          </w:tcPr>
          <w:p w14:paraId="03B83CED" w14:textId="77777777" w:rsidR="0089222E" w:rsidRDefault="0089222E"/>
        </w:tc>
        <w:tc>
          <w:tcPr>
            <w:tcW w:w="1149" w:type="dxa"/>
          </w:tcPr>
          <w:p w14:paraId="4E061149" w14:textId="77777777" w:rsidR="0089222E" w:rsidRDefault="0089222E"/>
        </w:tc>
      </w:tr>
      <w:tr w:rsidR="0089222E" w14:paraId="05910BFA" w14:textId="77777777">
        <w:tc>
          <w:tcPr>
            <w:tcW w:w="6375" w:type="dxa"/>
          </w:tcPr>
          <w:p w14:paraId="67339448" w14:textId="77777777" w:rsidR="0089222E" w:rsidRDefault="00000000">
            <w:r>
              <w:t>Artigos científicos publicados – Qualis A2 - 0,85</w:t>
            </w:r>
          </w:p>
        </w:tc>
        <w:tc>
          <w:tcPr>
            <w:tcW w:w="1185" w:type="dxa"/>
          </w:tcPr>
          <w:p w14:paraId="40CC7A94" w14:textId="77777777" w:rsidR="0089222E" w:rsidRDefault="0089222E"/>
        </w:tc>
        <w:tc>
          <w:tcPr>
            <w:tcW w:w="1149" w:type="dxa"/>
          </w:tcPr>
          <w:p w14:paraId="7F87533B" w14:textId="77777777" w:rsidR="0089222E" w:rsidRDefault="0089222E"/>
        </w:tc>
      </w:tr>
      <w:tr w:rsidR="0089222E" w14:paraId="0F29D6A9" w14:textId="77777777">
        <w:tc>
          <w:tcPr>
            <w:tcW w:w="6375" w:type="dxa"/>
          </w:tcPr>
          <w:p w14:paraId="28852DF2" w14:textId="77777777" w:rsidR="0089222E" w:rsidRDefault="00000000">
            <w:r>
              <w:t>Artigos científicos publicados – Qualis A3 - 0,70</w:t>
            </w:r>
          </w:p>
        </w:tc>
        <w:tc>
          <w:tcPr>
            <w:tcW w:w="1185" w:type="dxa"/>
          </w:tcPr>
          <w:p w14:paraId="18405244" w14:textId="77777777" w:rsidR="0089222E" w:rsidRDefault="0089222E"/>
        </w:tc>
        <w:tc>
          <w:tcPr>
            <w:tcW w:w="1149" w:type="dxa"/>
          </w:tcPr>
          <w:p w14:paraId="76A0BAC4" w14:textId="77777777" w:rsidR="0089222E" w:rsidRDefault="0089222E"/>
        </w:tc>
      </w:tr>
      <w:tr w:rsidR="0089222E" w14:paraId="4AFF8647" w14:textId="77777777">
        <w:tc>
          <w:tcPr>
            <w:tcW w:w="6375" w:type="dxa"/>
          </w:tcPr>
          <w:p w14:paraId="531CC2C5" w14:textId="77777777" w:rsidR="0089222E" w:rsidRDefault="00000000">
            <w:r>
              <w:t>Artigos científicos publicados – Qualis A4 - 0,55</w:t>
            </w:r>
          </w:p>
        </w:tc>
        <w:tc>
          <w:tcPr>
            <w:tcW w:w="1185" w:type="dxa"/>
          </w:tcPr>
          <w:p w14:paraId="1168F44F" w14:textId="77777777" w:rsidR="0089222E" w:rsidRDefault="0089222E"/>
        </w:tc>
        <w:tc>
          <w:tcPr>
            <w:tcW w:w="1149" w:type="dxa"/>
          </w:tcPr>
          <w:p w14:paraId="02712E07" w14:textId="77777777" w:rsidR="0089222E" w:rsidRDefault="0089222E"/>
        </w:tc>
      </w:tr>
      <w:tr w:rsidR="0089222E" w14:paraId="3B473749" w14:textId="77777777">
        <w:tc>
          <w:tcPr>
            <w:tcW w:w="6375" w:type="dxa"/>
          </w:tcPr>
          <w:p w14:paraId="47CF336D" w14:textId="77777777" w:rsidR="0089222E" w:rsidRDefault="00000000">
            <w:r>
              <w:t>Artigos científicos publicados – Qualis B1 - 0,40 ou B2 - 0,25</w:t>
            </w:r>
          </w:p>
        </w:tc>
        <w:tc>
          <w:tcPr>
            <w:tcW w:w="1185" w:type="dxa"/>
          </w:tcPr>
          <w:p w14:paraId="72F4C113" w14:textId="77777777" w:rsidR="0089222E" w:rsidRDefault="0089222E"/>
        </w:tc>
        <w:tc>
          <w:tcPr>
            <w:tcW w:w="1149" w:type="dxa"/>
          </w:tcPr>
          <w:p w14:paraId="329FE5FF" w14:textId="77777777" w:rsidR="0089222E" w:rsidRDefault="0089222E"/>
        </w:tc>
      </w:tr>
      <w:tr w:rsidR="0089222E" w14:paraId="07A66F1F" w14:textId="77777777">
        <w:tc>
          <w:tcPr>
            <w:tcW w:w="6375" w:type="dxa"/>
          </w:tcPr>
          <w:p w14:paraId="3620C895" w14:textId="77777777" w:rsidR="0089222E" w:rsidRDefault="00000000">
            <w:r>
              <w:t>Artigos científicos publicados – Qualis B3 - 0,10</w:t>
            </w:r>
          </w:p>
        </w:tc>
        <w:tc>
          <w:tcPr>
            <w:tcW w:w="1185" w:type="dxa"/>
          </w:tcPr>
          <w:p w14:paraId="22BBC689" w14:textId="77777777" w:rsidR="0089222E" w:rsidRDefault="0089222E"/>
        </w:tc>
        <w:tc>
          <w:tcPr>
            <w:tcW w:w="1149" w:type="dxa"/>
          </w:tcPr>
          <w:p w14:paraId="18BC3769" w14:textId="77777777" w:rsidR="0089222E" w:rsidRDefault="0089222E"/>
        </w:tc>
      </w:tr>
      <w:tr w:rsidR="0089222E" w14:paraId="6D29CDA5" w14:textId="77777777">
        <w:tc>
          <w:tcPr>
            <w:tcW w:w="6375" w:type="dxa"/>
            <w:shd w:val="clear" w:color="auto" w:fill="FFFFFF"/>
          </w:tcPr>
          <w:p w14:paraId="17019FAD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Total de pontos Grupo II</w:t>
            </w:r>
          </w:p>
        </w:tc>
        <w:tc>
          <w:tcPr>
            <w:tcW w:w="1185" w:type="dxa"/>
            <w:shd w:val="clear" w:color="auto" w:fill="D9D9D9"/>
          </w:tcPr>
          <w:p w14:paraId="34577828" w14:textId="77777777" w:rsidR="0089222E" w:rsidRDefault="0089222E"/>
        </w:tc>
        <w:tc>
          <w:tcPr>
            <w:tcW w:w="1149" w:type="dxa"/>
          </w:tcPr>
          <w:p w14:paraId="1AA954E0" w14:textId="77777777" w:rsidR="0089222E" w:rsidRDefault="0089222E"/>
        </w:tc>
      </w:tr>
      <w:tr w:rsidR="0089222E" w14:paraId="0C4689F2" w14:textId="77777777">
        <w:tc>
          <w:tcPr>
            <w:tcW w:w="6375" w:type="dxa"/>
            <w:shd w:val="clear" w:color="auto" w:fill="D9D9D9"/>
          </w:tcPr>
          <w:p w14:paraId="77C31C96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Grupo III – Atuação em projetos de ensino, extensão e pesquisa - máximo 10 pontos</w:t>
            </w:r>
          </w:p>
        </w:tc>
        <w:tc>
          <w:tcPr>
            <w:tcW w:w="1185" w:type="dxa"/>
          </w:tcPr>
          <w:p w14:paraId="132CAB31" w14:textId="77777777" w:rsidR="0089222E" w:rsidRDefault="0089222E"/>
        </w:tc>
        <w:tc>
          <w:tcPr>
            <w:tcW w:w="1149" w:type="dxa"/>
          </w:tcPr>
          <w:p w14:paraId="33B044A7" w14:textId="77777777" w:rsidR="0089222E" w:rsidRDefault="0089222E"/>
        </w:tc>
      </w:tr>
      <w:tr w:rsidR="0089222E" w14:paraId="665D3BCD" w14:textId="77777777">
        <w:tc>
          <w:tcPr>
            <w:tcW w:w="6375" w:type="dxa"/>
          </w:tcPr>
          <w:p w14:paraId="0926C323" w14:textId="77777777" w:rsidR="0089222E" w:rsidRDefault="00000000">
            <w:r>
              <w:t xml:space="preserve">Coordenador de projeto de pesquisa/extensão com financiamento - </w:t>
            </w:r>
            <w:proofErr w:type="gramStart"/>
            <w:r>
              <w:t>2,0 ponto</w:t>
            </w:r>
            <w:proofErr w:type="gramEnd"/>
          </w:p>
        </w:tc>
        <w:tc>
          <w:tcPr>
            <w:tcW w:w="1185" w:type="dxa"/>
          </w:tcPr>
          <w:p w14:paraId="2F18CE5D" w14:textId="77777777" w:rsidR="0089222E" w:rsidRDefault="0089222E"/>
        </w:tc>
        <w:tc>
          <w:tcPr>
            <w:tcW w:w="1149" w:type="dxa"/>
          </w:tcPr>
          <w:p w14:paraId="65B1858C" w14:textId="77777777" w:rsidR="0089222E" w:rsidRDefault="0089222E"/>
        </w:tc>
      </w:tr>
      <w:tr w:rsidR="0089222E" w14:paraId="27C348B1" w14:textId="77777777">
        <w:tc>
          <w:tcPr>
            <w:tcW w:w="6375" w:type="dxa"/>
          </w:tcPr>
          <w:p w14:paraId="21CC0F8D" w14:textId="77777777" w:rsidR="0089222E" w:rsidRDefault="00000000">
            <w:r>
              <w:t>Coordenador de projeto de pesquisa/extensão sem financiamento - 1,0 ponto</w:t>
            </w:r>
          </w:p>
        </w:tc>
        <w:tc>
          <w:tcPr>
            <w:tcW w:w="1185" w:type="dxa"/>
          </w:tcPr>
          <w:p w14:paraId="2C7D532A" w14:textId="77777777" w:rsidR="0089222E" w:rsidRDefault="0089222E"/>
        </w:tc>
        <w:tc>
          <w:tcPr>
            <w:tcW w:w="1149" w:type="dxa"/>
          </w:tcPr>
          <w:p w14:paraId="5EEC3BE9" w14:textId="77777777" w:rsidR="0089222E" w:rsidRDefault="0089222E"/>
        </w:tc>
      </w:tr>
      <w:tr w:rsidR="0089222E" w14:paraId="41B6505C" w14:textId="77777777">
        <w:tc>
          <w:tcPr>
            <w:tcW w:w="6375" w:type="dxa"/>
          </w:tcPr>
          <w:p w14:paraId="09C86920" w14:textId="77777777" w:rsidR="0089222E" w:rsidRDefault="00000000">
            <w:r>
              <w:t>Participante de projeto de pesquisa/extensão com ou sem financiamento como membro de equipe - 0,5 pontos</w:t>
            </w:r>
          </w:p>
        </w:tc>
        <w:tc>
          <w:tcPr>
            <w:tcW w:w="1185" w:type="dxa"/>
          </w:tcPr>
          <w:p w14:paraId="6875944A" w14:textId="77777777" w:rsidR="0089222E" w:rsidRDefault="0089222E"/>
        </w:tc>
        <w:tc>
          <w:tcPr>
            <w:tcW w:w="1149" w:type="dxa"/>
          </w:tcPr>
          <w:p w14:paraId="01C6C669" w14:textId="77777777" w:rsidR="0089222E" w:rsidRDefault="0089222E"/>
        </w:tc>
      </w:tr>
      <w:tr w:rsidR="0089222E" w14:paraId="3A7DCAA1" w14:textId="77777777">
        <w:tc>
          <w:tcPr>
            <w:tcW w:w="6375" w:type="dxa"/>
          </w:tcPr>
          <w:p w14:paraId="0A35A555" w14:textId="77777777" w:rsidR="0089222E" w:rsidRDefault="00000000">
            <w:r>
              <w:t>Coordenador de grupos de ensino - 2,0 pontos</w:t>
            </w:r>
          </w:p>
        </w:tc>
        <w:tc>
          <w:tcPr>
            <w:tcW w:w="1185" w:type="dxa"/>
          </w:tcPr>
          <w:p w14:paraId="47145212" w14:textId="77777777" w:rsidR="0089222E" w:rsidRDefault="0089222E"/>
        </w:tc>
        <w:tc>
          <w:tcPr>
            <w:tcW w:w="1149" w:type="dxa"/>
          </w:tcPr>
          <w:p w14:paraId="719D4C1C" w14:textId="77777777" w:rsidR="0089222E" w:rsidRDefault="0089222E"/>
        </w:tc>
      </w:tr>
      <w:tr w:rsidR="0089222E" w14:paraId="32F4AAE7" w14:textId="77777777">
        <w:tc>
          <w:tcPr>
            <w:tcW w:w="6375" w:type="dxa"/>
          </w:tcPr>
          <w:p w14:paraId="06D35118" w14:textId="77777777" w:rsidR="0089222E" w:rsidRDefault="00000000">
            <w:r>
              <w:t>Participação em grupos de ensino - 1,5 ponto</w:t>
            </w:r>
          </w:p>
        </w:tc>
        <w:tc>
          <w:tcPr>
            <w:tcW w:w="1185" w:type="dxa"/>
          </w:tcPr>
          <w:p w14:paraId="73DAA795" w14:textId="77777777" w:rsidR="0089222E" w:rsidRDefault="0089222E"/>
        </w:tc>
        <w:tc>
          <w:tcPr>
            <w:tcW w:w="1149" w:type="dxa"/>
          </w:tcPr>
          <w:p w14:paraId="265C033B" w14:textId="77777777" w:rsidR="0089222E" w:rsidRDefault="0089222E"/>
        </w:tc>
      </w:tr>
      <w:tr w:rsidR="0089222E" w14:paraId="4C391125" w14:textId="77777777">
        <w:tc>
          <w:tcPr>
            <w:tcW w:w="6375" w:type="dxa"/>
          </w:tcPr>
          <w:p w14:paraId="6F4D29CB" w14:textId="77777777" w:rsidR="0089222E" w:rsidRDefault="00000000">
            <w:r>
              <w:t>Coordenador de projetos de Educação Tutorial (PET/MEC) ou Educação para o Trabalho em Saúde (Pet-Saúde) - 2,0 pontos</w:t>
            </w:r>
          </w:p>
        </w:tc>
        <w:tc>
          <w:tcPr>
            <w:tcW w:w="1185" w:type="dxa"/>
          </w:tcPr>
          <w:p w14:paraId="7E4954B1" w14:textId="77777777" w:rsidR="0089222E" w:rsidRDefault="0089222E"/>
        </w:tc>
        <w:tc>
          <w:tcPr>
            <w:tcW w:w="1149" w:type="dxa"/>
          </w:tcPr>
          <w:p w14:paraId="5E43058E" w14:textId="77777777" w:rsidR="0089222E" w:rsidRDefault="0089222E"/>
        </w:tc>
      </w:tr>
      <w:tr w:rsidR="0089222E" w14:paraId="1E1501FA" w14:textId="77777777">
        <w:trPr>
          <w:trHeight w:val="567"/>
        </w:trPr>
        <w:tc>
          <w:tcPr>
            <w:tcW w:w="6375" w:type="dxa"/>
          </w:tcPr>
          <w:p w14:paraId="44539C3F" w14:textId="77777777" w:rsidR="0089222E" w:rsidRDefault="00000000">
            <w:r>
              <w:t>Participação como tutor em projetos de Educação Tutorial (PET/MEC) ou Educação para o Trabalho em Saúde (Pet-Saúde) - 1,0 ponto</w:t>
            </w:r>
          </w:p>
        </w:tc>
        <w:tc>
          <w:tcPr>
            <w:tcW w:w="1185" w:type="dxa"/>
          </w:tcPr>
          <w:p w14:paraId="569DF4A0" w14:textId="77777777" w:rsidR="0089222E" w:rsidRDefault="0089222E"/>
        </w:tc>
        <w:tc>
          <w:tcPr>
            <w:tcW w:w="1149" w:type="dxa"/>
          </w:tcPr>
          <w:p w14:paraId="04BE92DE" w14:textId="77777777" w:rsidR="0089222E" w:rsidRDefault="0089222E"/>
        </w:tc>
      </w:tr>
      <w:tr w:rsidR="0089222E" w14:paraId="6A143C15" w14:textId="77777777">
        <w:tc>
          <w:tcPr>
            <w:tcW w:w="6375" w:type="dxa"/>
            <w:shd w:val="clear" w:color="auto" w:fill="FFFFFF"/>
          </w:tcPr>
          <w:p w14:paraId="26F9978F" w14:textId="77777777" w:rsidR="0089222E" w:rsidRDefault="00000000">
            <w:pPr>
              <w:jc w:val="right"/>
            </w:pPr>
            <w:r>
              <w:rPr>
                <w:b/>
              </w:rPr>
              <w:t>Total de pontos Grupo III</w:t>
            </w:r>
          </w:p>
        </w:tc>
        <w:tc>
          <w:tcPr>
            <w:tcW w:w="1185" w:type="dxa"/>
            <w:shd w:val="clear" w:color="auto" w:fill="D9D9D9"/>
          </w:tcPr>
          <w:p w14:paraId="50380438" w14:textId="77777777" w:rsidR="0089222E" w:rsidRDefault="0089222E"/>
        </w:tc>
        <w:tc>
          <w:tcPr>
            <w:tcW w:w="1149" w:type="dxa"/>
          </w:tcPr>
          <w:p w14:paraId="1006A5D3" w14:textId="77777777" w:rsidR="0089222E" w:rsidRDefault="0089222E"/>
        </w:tc>
      </w:tr>
      <w:tr w:rsidR="0089222E" w14:paraId="7F724EF3" w14:textId="77777777">
        <w:tc>
          <w:tcPr>
            <w:tcW w:w="6375" w:type="dxa"/>
            <w:shd w:val="clear" w:color="auto" w:fill="D9D9D9"/>
          </w:tcPr>
          <w:p w14:paraId="2551E6D2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Grupo IV - Orientações - no máximo 10 pontos</w:t>
            </w:r>
          </w:p>
        </w:tc>
        <w:tc>
          <w:tcPr>
            <w:tcW w:w="1185" w:type="dxa"/>
          </w:tcPr>
          <w:p w14:paraId="5210BD10" w14:textId="77777777" w:rsidR="0089222E" w:rsidRDefault="0089222E"/>
        </w:tc>
        <w:tc>
          <w:tcPr>
            <w:tcW w:w="1149" w:type="dxa"/>
          </w:tcPr>
          <w:p w14:paraId="6731E02F" w14:textId="77777777" w:rsidR="0089222E" w:rsidRDefault="0089222E"/>
        </w:tc>
      </w:tr>
      <w:tr w:rsidR="0089222E" w14:paraId="20C97356" w14:textId="77777777">
        <w:tc>
          <w:tcPr>
            <w:tcW w:w="6375" w:type="dxa"/>
          </w:tcPr>
          <w:p w14:paraId="5F4BC559" w14:textId="77777777" w:rsidR="0089222E" w:rsidRDefault="00000000">
            <w:r>
              <w:t>Orientação de Doutorado concluída - 2 pontos</w:t>
            </w:r>
          </w:p>
        </w:tc>
        <w:tc>
          <w:tcPr>
            <w:tcW w:w="1185" w:type="dxa"/>
          </w:tcPr>
          <w:p w14:paraId="78DED7F2" w14:textId="77777777" w:rsidR="0089222E" w:rsidRDefault="0089222E"/>
        </w:tc>
        <w:tc>
          <w:tcPr>
            <w:tcW w:w="1149" w:type="dxa"/>
          </w:tcPr>
          <w:p w14:paraId="180F5F58" w14:textId="77777777" w:rsidR="0089222E" w:rsidRDefault="0089222E"/>
        </w:tc>
      </w:tr>
      <w:tr w:rsidR="0089222E" w14:paraId="184C631C" w14:textId="77777777">
        <w:trPr>
          <w:trHeight w:val="253"/>
        </w:trPr>
        <w:tc>
          <w:tcPr>
            <w:tcW w:w="6375" w:type="dxa"/>
          </w:tcPr>
          <w:p w14:paraId="6B5A5ED7" w14:textId="77777777" w:rsidR="0089222E" w:rsidRDefault="00000000">
            <w:r>
              <w:t>Orientação de Mestrado concluída - 1 ponto</w:t>
            </w:r>
          </w:p>
        </w:tc>
        <w:tc>
          <w:tcPr>
            <w:tcW w:w="1185" w:type="dxa"/>
          </w:tcPr>
          <w:p w14:paraId="04F54B94" w14:textId="77777777" w:rsidR="0089222E" w:rsidRDefault="0089222E"/>
        </w:tc>
        <w:tc>
          <w:tcPr>
            <w:tcW w:w="1149" w:type="dxa"/>
          </w:tcPr>
          <w:p w14:paraId="51612EC7" w14:textId="77777777" w:rsidR="0089222E" w:rsidRDefault="0089222E"/>
        </w:tc>
      </w:tr>
      <w:tr w:rsidR="0089222E" w14:paraId="0D970A42" w14:textId="77777777">
        <w:tc>
          <w:tcPr>
            <w:tcW w:w="6375" w:type="dxa"/>
          </w:tcPr>
          <w:p w14:paraId="4582E258" w14:textId="77777777" w:rsidR="0089222E" w:rsidRDefault="00000000">
            <w:proofErr w:type="spellStart"/>
            <w:r>
              <w:t>Co-orientação</w:t>
            </w:r>
            <w:proofErr w:type="spellEnd"/>
            <w:r>
              <w:t xml:space="preserve"> de Doutorado ou Mestrado - 0,5 ponto</w:t>
            </w:r>
          </w:p>
        </w:tc>
        <w:tc>
          <w:tcPr>
            <w:tcW w:w="1185" w:type="dxa"/>
          </w:tcPr>
          <w:p w14:paraId="49321426" w14:textId="77777777" w:rsidR="0089222E" w:rsidRDefault="0089222E"/>
        </w:tc>
        <w:tc>
          <w:tcPr>
            <w:tcW w:w="1149" w:type="dxa"/>
          </w:tcPr>
          <w:p w14:paraId="213BC8E7" w14:textId="77777777" w:rsidR="0089222E" w:rsidRDefault="0089222E"/>
        </w:tc>
      </w:tr>
      <w:tr w:rsidR="0089222E" w14:paraId="217096FF" w14:textId="77777777">
        <w:tc>
          <w:tcPr>
            <w:tcW w:w="6375" w:type="dxa"/>
          </w:tcPr>
          <w:p w14:paraId="76712C43" w14:textId="77777777" w:rsidR="0089222E" w:rsidRDefault="00000000">
            <w:r>
              <w:t>Orientação de Doutorado em andamento - 1,0 ponto</w:t>
            </w:r>
          </w:p>
        </w:tc>
        <w:tc>
          <w:tcPr>
            <w:tcW w:w="1185" w:type="dxa"/>
          </w:tcPr>
          <w:p w14:paraId="6EBBFF92" w14:textId="77777777" w:rsidR="0089222E" w:rsidRDefault="0089222E"/>
        </w:tc>
        <w:tc>
          <w:tcPr>
            <w:tcW w:w="1149" w:type="dxa"/>
          </w:tcPr>
          <w:p w14:paraId="3D488058" w14:textId="77777777" w:rsidR="0089222E" w:rsidRDefault="0089222E"/>
        </w:tc>
      </w:tr>
      <w:tr w:rsidR="0089222E" w14:paraId="4C9E0A82" w14:textId="77777777">
        <w:tc>
          <w:tcPr>
            <w:tcW w:w="6375" w:type="dxa"/>
          </w:tcPr>
          <w:p w14:paraId="775D851B" w14:textId="77777777" w:rsidR="0089222E" w:rsidRDefault="00000000">
            <w:r>
              <w:t>Orientação de Mestrado em andamento - 0,5 ponto</w:t>
            </w:r>
          </w:p>
        </w:tc>
        <w:tc>
          <w:tcPr>
            <w:tcW w:w="1185" w:type="dxa"/>
          </w:tcPr>
          <w:p w14:paraId="59C86028" w14:textId="77777777" w:rsidR="0089222E" w:rsidRDefault="0089222E"/>
        </w:tc>
        <w:tc>
          <w:tcPr>
            <w:tcW w:w="1149" w:type="dxa"/>
          </w:tcPr>
          <w:p w14:paraId="771DC867" w14:textId="77777777" w:rsidR="0089222E" w:rsidRDefault="0089222E"/>
        </w:tc>
      </w:tr>
      <w:tr w:rsidR="0089222E" w14:paraId="543ADA94" w14:textId="77777777">
        <w:tc>
          <w:tcPr>
            <w:tcW w:w="6375" w:type="dxa"/>
          </w:tcPr>
          <w:p w14:paraId="6605F710" w14:textId="77777777" w:rsidR="0089222E" w:rsidRDefault="00000000">
            <w:r>
              <w:t>Orientação/Tutoria de Especialização/Residência concluída - 1,0 ponto</w:t>
            </w:r>
          </w:p>
          <w:p w14:paraId="0DE418DA" w14:textId="77777777" w:rsidR="0089222E" w:rsidRDefault="0089222E"/>
        </w:tc>
        <w:tc>
          <w:tcPr>
            <w:tcW w:w="1185" w:type="dxa"/>
          </w:tcPr>
          <w:p w14:paraId="029A163A" w14:textId="77777777" w:rsidR="0089222E" w:rsidRDefault="0089222E"/>
        </w:tc>
        <w:tc>
          <w:tcPr>
            <w:tcW w:w="1149" w:type="dxa"/>
          </w:tcPr>
          <w:p w14:paraId="6C5356EE" w14:textId="77777777" w:rsidR="0089222E" w:rsidRDefault="0089222E"/>
        </w:tc>
      </w:tr>
      <w:tr w:rsidR="0089222E" w14:paraId="08AEAC5E" w14:textId="77777777">
        <w:tc>
          <w:tcPr>
            <w:tcW w:w="6375" w:type="dxa"/>
          </w:tcPr>
          <w:p w14:paraId="70E042BE" w14:textId="77777777" w:rsidR="0089222E" w:rsidRDefault="00000000">
            <w:r>
              <w:lastRenderedPageBreak/>
              <w:t>Orientação/Tutoria de Especialização/Residência em andamento - 0,5</w:t>
            </w:r>
          </w:p>
        </w:tc>
        <w:tc>
          <w:tcPr>
            <w:tcW w:w="1185" w:type="dxa"/>
          </w:tcPr>
          <w:p w14:paraId="666D7133" w14:textId="77777777" w:rsidR="0089222E" w:rsidRDefault="0089222E"/>
        </w:tc>
        <w:tc>
          <w:tcPr>
            <w:tcW w:w="1149" w:type="dxa"/>
          </w:tcPr>
          <w:p w14:paraId="0F9CAD3D" w14:textId="77777777" w:rsidR="0089222E" w:rsidRDefault="0089222E"/>
        </w:tc>
      </w:tr>
      <w:tr w:rsidR="0089222E" w14:paraId="341424BE" w14:textId="77777777">
        <w:tc>
          <w:tcPr>
            <w:tcW w:w="6375" w:type="dxa"/>
          </w:tcPr>
          <w:p w14:paraId="30175642" w14:textId="77777777" w:rsidR="0089222E" w:rsidRDefault="00000000">
            <w:r>
              <w:t>Orientação de PIBIC/PIC/Extensão concluída - 0,5 ponto</w:t>
            </w:r>
          </w:p>
        </w:tc>
        <w:tc>
          <w:tcPr>
            <w:tcW w:w="1185" w:type="dxa"/>
          </w:tcPr>
          <w:p w14:paraId="0A550017" w14:textId="77777777" w:rsidR="0089222E" w:rsidRDefault="0089222E"/>
        </w:tc>
        <w:tc>
          <w:tcPr>
            <w:tcW w:w="1149" w:type="dxa"/>
          </w:tcPr>
          <w:p w14:paraId="79F12B39" w14:textId="77777777" w:rsidR="0089222E" w:rsidRDefault="0089222E"/>
        </w:tc>
      </w:tr>
      <w:tr w:rsidR="0089222E" w14:paraId="0885D8DE" w14:textId="77777777">
        <w:tc>
          <w:tcPr>
            <w:tcW w:w="6375" w:type="dxa"/>
          </w:tcPr>
          <w:p w14:paraId="03D24A65" w14:textId="77777777" w:rsidR="0089222E" w:rsidRDefault="00000000">
            <w:r>
              <w:t>Orientação de PIBIC/PIC/Extensão em andamento - 0,25 ponto</w:t>
            </w:r>
          </w:p>
        </w:tc>
        <w:tc>
          <w:tcPr>
            <w:tcW w:w="1185" w:type="dxa"/>
          </w:tcPr>
          <w:p w14:paraId="357CAF1A" w14:textId="77777777" w:rsidR="0089222E" w:rsidRDefault="0089222E"/>
        </w:tc>
        <w:tc>
          <w:tcPr>
            <w:tcW w:w="1149" w:type="dxa"/>
          </w:tcPr>
          <w:p w14:paraId="0B564AF2" w14:textId="77777777" w:rsidR="0089222E" w:rsidRDefault="0089222E"/>
        </w:tc>
      </w:tr>
      <w:tr w:rsidR="0089222E" w14:paraId="002C21D6" w14:textId="77777777">
        <w:tc>
          <w:tcPr>
            <w:tcW w:w="6375" w:type="dxa"/>
          </w:tcPr>
          <w:p w14:paraId="11DD83E9" w14:textId="77777777" w:rsidR="0089222E" w:rsidRDefault="00000000">
            <w:r>
              <w:t>Orientação de PIBIT/PAVI/Monitoria - 0,5 ponto</w:t>
            </w:r>
          </w:p>
        </w:tc>
        <w:tc>
          <w:tcPr>
            <w:tcW w:w="1185" w:type="dxa"/>
          </w:tcPr>
          <w:p w14:paraId="7A1A2B27" w14:textId="77777777" w:rsidR="0089222E" w:rsidRDefault="0089222E"/>
        </w:tc>
        <w:tc>
          <w:tcPr>
            <w:tcW w:w="1149" w:type="dxa"/>
          </w:tcPr>
          <w:p w14:paraId="58F66922" w14:textId="77777777" w:rsidR="0089222E" w:rsidRDefault="0089222E"/>
        </w:tc>
      </w:tr>
      <w:tr w:rsidR="0089222E" w14:paraId="47A7526B" w14:textId="77777777">
        <w:tc>
          <w:tcPr>
            <w:tcW w:w="6375" w:type="dxa"/>
          </w:tcPr>
          <w:p w14:paraId="381AB21C" w14:textId="77777777" w:rsidR="0089222E" w:rsidRDefault="00000000">
            <w:r>
              <w:t>Orientação de TCC ou Monografia de Conclusão Curso concluída - 0,251</w:t>
            </w:r>
          </w:p>
        </w:tc>
        <w:tc>
          <w:tcPr>
            <w:tcW w:w="1185" w:type="dxa"/>
          </w:tcPr>
          <w:p w14:paraId="732FABD2" w14:textId="77777777" w:rsidR="0089222E" w:rsidRDefault="0089222E"/>
        </w:tc>
        <w:tc>
          <w:tcPr>
            <w:tcW w:w="1149" w:type="dxa"/>
          </w:tcPr>
          <w:p w14:paraId="06DF82BD" w14:textId="77777777" w:rsidR="0089222E" w:rsidRDefault="0089222E"/>
        </w:tc>
      </w:tr>
      <w:tr w:rsidR="0089222E" w14:paraId="19DDE62E" w14:textId="77777777">
        <w:tc>
          <w:tcPr>
            <w:tcW w:w="6375" w:type="dxa"/>
          </w:tcPr>
          <w:p w14:paraId="7911B0D4" w14:textId="77777777" w:rsidR="0089222E" w:rsidRDefault="00000000">
            <w:pPr>
              <w:jc w:val="right"/>
            </w:pPr>
            <w:r>
              <w:rPr>
                <w:b/>
              </w:rPr>
              <w:t>Total de pontos Grupo IV</w:t>
            </w:r>
          </w:p>
        </w:tc>
        <w:tc>
          <w:tcPr>
            <w:tcW w:w="1185" w:type="dxa"/>
            <w:shd w:val="clear" w:color="auto" w:fill="D9D9D9"/>
          </w:tcPr>
          <w:p w14:paraId="36B9ACAD" w14:textId="77777777" w:rsidR="0089222E" w:rsidRDefault="0089222E"/>
        </w:tc>
        <w:tc>
          <w:tcPr>
            <w:tcW w:w="1149" w:type="dxa"/>
          </w:tcPr>
          <w:p w14:paraId="0C2245D6" w14:textId="77777777" w:rsidR="0089222E" w:rsidRDefault="0089222E"/>
        </w:tc>
      </w:tr>
      <w:tr w:rsidR="0089222E" w14:paraId="2679ABC2" w14:textId="77777777">
        <w:tc>
          <w:tcPr>
            <w:tcW w:w="6375" w:type="dxa"/>
            <w:shd w:val="clear" w:color="auto" w:fill="D9D9D9"/>
          </w:tcPr>
          <w:p w14:paraId="70D43877" w14:textId="77777777" w:rsidR="0089222E" w:rsidRDefault="00000000">
            <w:pPr>
              <w:rPr>
                <w:b/>
              </w:rPr>
            </w:pPr>
            <w:r>
              <w:rPr>
                <w:b/>
              </w:rPr>
              <w:t>Grupo V – Produção Técnica em temáticas relacionadas à saúde humana, animal, das plantas ou ambiente- no máximo 10 pontos</w:t>
            </w:r>
          </w:p>
        </w:tc>
        <w:tc>
          <w:tcPr>
            <w:tcW w:w="1185" w:type="dxa"/>
          </w:tcPr>
          <w:p w14:paraId="1887318E" w14:textId="77777777" w:rsidR="0089222E" w:rsidRDefault="0089222E"/>
        </w:tc>
        <w:tc>
          <w:tcPr>
            <w:tcW w:w="1149" w:type="dxa"/>
          </w:tcPr>
          <w:p w14:paraId="1584E609" w14:textId="77777777" w:rsidR="0089222E" w:rsidRDefault="0089222E"/>
        </w:tc>
      </w:tr>
      <w:tr w:rsidR="0089222E" w14:paraId="76DD7664" w14:textId="77777777">
        <w:tc>
          <w:tcPr>
            <w:tcW w:w="6375" w:type="dxa"/>
          </w:tcPr>
          <w:p w14:paraId="24BEE5B4" w14:textId="77777777" w:rsidR="0089222E" w:rsidRDefault="00000000">
            <w:r>
              <w:t>Artigo publicado em revista técnica ou jornal - 1 ponto</w:t>
            </w:r>
          </w:p>
        </w:tc>
        <w:tc>
          <w:tcPr>
            <w:tcW w:w="1185" w:type="dxa"/>
          </w:tcPr>
          <w:p w14:paraId="4A7EF505" w14:textId="77777777" w:rsidR="0089222E" w:rsidRDefault="0089222E"/>
        </w:tc>
        <w:tc>
          <w:tcPr>
            <w:tcW w:w="1149" w:type="dxa"/>
          </w:tcPr>
          <w:p w14:paraId="038A975D" w14:textId="77777777" w:rsidR="0089222E" w:rsidRDefault="0089222E"/>
        </w:tc>
      </w:tr>
      <w:tr w:rsidR="0089222E" w14:paraId="31236C8B" w14:textId="77777777">
        <w:tc>
          <w:tcPr>
            <w:tcW w:w="6375" w:type="dxa"/>
          </w:tcPr>
          <w:p w14:paraId="2913CF98" w14:textId="77777777" w:rsidR="0089222E" w:rsidRDefault="00000000">
            <w:r>
              <w:t>Curso de formação profissional com carga horária mínima de 120h - 1,0 ponto</w:t>
            </w:r>
          </w:p>
        </w:tc>
        <w:tc>
          <w:tcPr>
            <w:tcW w:w="1185" w:type="dxa"/>
          </w:tcPr>
          <w:p w14:paraId="780FB808" w14:textId="77777777" w:rsidR="0089222E" w:rsidRDefault="0089222E"/>
        </w:tc>
        <w:tc>
          <w:tcPr>
            <w:tcW w:w="1149" w:type="dxa"/>
          </w:tcPr>
          <w:p w14:paraId="0E14057E" w14:textId="77777777" w:rsidR="0089222E" w:rsidRDefault="0089222E"/>
        </w:tc>
      </w:tr>
      <w:tr w:rsidR="0089222E" w14:paraId="112533F2" w14:textId="77777777">
        <w:tc>
          <w:tcPr>
            <w:tcW w:w="6375" w:type="dxa"/>
          </w:tcPr>
          <w:p w14:paraId="3707EC0F" w14:textId="77777777" w:rsidR="0089222E" w:rsidRDefault="00000000">
            <w:r>
              <w:t>Produção de cartilha, manual técnico - 1,0 ponto</w:t>
            </w:r>
          </w:p>
        </w:tc>
        <w:tc>
          <w:tcPr>
            <w:tcW w:w="1185" w:type="dxa"/>
          </w:tcPr>
          <w:p w14:paraId="45F7D3F1" w14:textId="77777777" w:rsidR="0089222E" w:rsidRDefault="0089222E"/>
        </w:tc>
        <w:tc>
          <w:tcPr>
            <w:tcW w:w="1149" w:type="dxa"/>
          </w:tcPr>
          <w:p w14:paraId="4F8A8BE2" w14:textId="77777777" w:rsidR="0089222E" w:rsidRDefault="0089222E"/>
        </w:tc>
      </w:tr>
      <w:tr w:rsidR="0089222E" w14:paraId="7E4F79B0" w14:textId="77777777">
        <w:tc>
          <w:tcPr>
            <w:tcW w:w="6375" w:type="dxa"/>
          </w:tcPr>
          <w:p w14:paraId="5B469265" w14:textId="77777777" w:rsidR="0089222E" w:rsidRDefault="00000000">
            <w:r>
              <w:t>Produção de Software/aplicativo - 1,0 ponto</w:t>
            </w:r>
          </w:p>
        </w:tc>
        <w:tc>
          <w:tcPr>
            <w:tcW w:w="1185" w:type="dxa"/>
          </w:tcPr>
          <w:p w14:paraId="3D6B1178" w14:textId="77777777" w:rsidR="0089222E" w:rsidRDefault="0089222E"/>
        </w:tc>
        <w:tc>
          <w:tcPr>
            <w:tcW w:w="1149" w:type="dxa"/>
          </w:tcPr>
          <w:p w14:paraId="4F8A0E32" w14:textId="77777777" w:rsidR="0089222E" w:rsidRDefault="0089222E"/>
        </w:tc>
      </w:tr>
      <w:tr w:rsidR="0089222E" w14:paraId="739F9602" w14:textId="77777777">
        <w:tc>
          <w:tcPr>
            <w:tcW w:w="6375" w:type="dxa"/>
          </w:tcPr>
          <w:p w14:paraId="49FC59DC" w14:textId="77777777" w:rsidR="0089222E" w:rsidRDefault="00000000">
            <w:r>
              <w:t>Elaboração de norma ou marco regulatório - 1,0 ponto</w:t>
            </w:r>
          </w:p>
        </w:tc>
        <w:tc>
          <w:tcPr>
            <w:tcW w:w="1185" w:type="dxa"/>
          </w:tcPr>
          <w:p w14:paraId="71102FC0" w14:textId="77777777" w:rsidR="0089222E" w:rsidRDefault="0089222E"/>
        </w:tc>
        <w:tc>
          <w:tcPr>
            <w:tcW w:w="1149" w:type="dxa"/>
          </w:tcPr>
          <w:p w14:paraId="1504C8FF" w14:textId="77777777" w:rsidR="0089222E" w:rsidRDefault="0089222E"/>
        </w:tc>
      </w:tr>
      <w:tr w:rsidR="0089222E" w14:paraId="78BCD657" w14:textId="77777777">
        <w:tc>
          <w:tcPr>
            <w:tcW w:w="6375" w:type="dxa"/>
          </w:tcPr>
          <w:p w14:paraId="4C4AAD7B" w14:textId="77777777" w:rsidR="0089222E" w:rsidRDefault="00000000">
            <w:r>
              <w:t>Relatório técnico conclusivo ou manual/</w:t>
            </w:r>
            <w:proofErr w:type="gramStart"/>
            <w:r>
              <w:t>protocolo  -</w:t>
            </w:r>
            <w:proofErr w:type="gramEnd"/>
            <w:r>
              <w:t xml:space="preserve"> 1,0 ponto</w:t>
            </w:r>
          </w:p>
        </w:tc>
        <w:tc>
          <w:tcPr>
            <w:tcW w:w="1185" w:type="dxa"/>
          </w:tcPr>
          <w:p w14:paraId="67EE311B" w14:textId="77777777" w:rsidR="0089222E" w:rsidRDefault="0089222E"/>
        </w:tc>
        <w:tc>
          <w:tcPr>
            <w:tcW w:w="1149" w:type="dxa"/>
          </w:tcPr>
          <w:p w14:paraId="37DEC874" w14:textId="77777777" w:rsidR="0089222E" w:rsidRDefault="0089222E"/>
        </w:tc>
      </w:tr>
      <w:tr w:rsidR="0089222E" w14:paraId="00CE2E55" w14:textId="77777777">
        <w:tc>
          <w:tcPr>
            <w:tcW w:w="6375" w:type="dxa"/>
          </w:tcPr>
          <w:p w14:paraId="7F77BD64" w14:textId="77777777" w:rsidR="0089222E" w:rsidRDefault="00000000">
            <w:r>
              <w:t>Produto de comunicação (Produção de programas de mídia e produção de programas de veículos de comunicação/websites) - 1,0 ponto</w:t>
            </w:r>
          </w:p>
        </w:tc>
        <w:tc>
          <w:tcPr>
            <w:tcW w:w="1185" w:type="dxa"/>
          </w:tcPr>
          <w:p w14:paraId="2FA993D9" w14:textId="77777777" w:rsidR="0089222E" w:rsidRDefault="0089222E"/>
        </w:tc>
        <w:tc>
          <w:tcPr>
            <w:tcW w:w="1149" w:type="dxa"/>
          </w:tcPr>
          <w:p w14:paraId="1799C2AD" w14:textId="77777777" w:rsidR="0089222E" w:rsidRDefault="0089222E"/>
        </w:tc>
      </w:tr>
      <w:tr w:rsidR="0089222E" w14:paraId="5C88F62A" w14:textId="77777777">
        <w:tc>
          <w:tcPr>
            <w:tcW w:w="6375" w:type="dxa"/>
          </w:tcPr>
          <w:p w14:paraId="00D4314C" w14:textId="77777777" w:rsidR="0089222E" w:rsidRDefault="00000000">
            <w:r>
              <w:t>Patente aprovada - 1,0 ponto</w:t>
            </w:r>
          </w:p>
        </w:tc>
        <w:tc>
          <w:tcPr>
            <w:tcW w:w="1185" w:type="dxa"/>
          </w:tcPr>
          <w:p w14:paraId="6773EFD9" w14:textId="77777777" w:rsidR="0089222E" w:rsidRDefault="0089222E"/>
        </w:tc>
        <w:tc>
          <w:tcPr>
            <w:tcW w:w="1149" w:type="dxa"/>
          </w:tcPr>
          <w:p w14:paraId="65C548DB" w14:textId="77777777" w:rsidR="0089222E" w:rsidRDefault="0089222E"/>
        </w:tc>
      </w:tr>
      <w:tr w:rsidR="0089222E" w14:paraId="6C5D4A2F" w14:textId="77777777">
        <w:tc>
          <w:tcPr>
            <w:tcW w:w="6375" w:type="dxa"/>
          </w:tcPr>
          <w:p w14:paraId="0D5885B9" w14:textId="77777777" w:rsidR="0089222E" w:rsidRDefault="00000000">
            <w:r>
              <w:t>Patente depositada - 0,5 ponto</w:t>
            </w:r>
          </w:p>
        </w:tc>
        <w:tc>
          <w:tcPr>
            <w:tcW w:w="1185" w:type="dxa"/>
          </w:tcPr>
          <w:p w14:paraId="180EC33B" w14:textId="77777777" w:rsidR="0089222E" w:rsidRDefault="0089222E"/>
        </w:tc>
        <w:tc>
          <w:tcPr>
            <w:tcW w:w="1149" w:type="dxa"/>
          </w:tcPr>
          <w:p w14:paraId="09646AAE" w14:textId="77777777" w:rsidR="0089222E" w:rsidRDefault="0089222E"/>
        </w:tc>
      </w:tr>
      <w:tr w:rsidR="0089222E" w14:paraId="6FD91D8B" w14:textId="77777777">
        <w:tc>
          <w:tcPr>
            <w:tcW w:w="6375" w:type="dxa"/>
          </w:tcPr>
          <w:p w14:paraId="51F3D706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Total de pontos Grupo V</w:t>
            </w:r>
          </w:p>
        </w:tc>
        <w:tc>
          <w:tcPr>
            <w:tcW w:w="1185" w:type="dxa"/>
            <w:shd w:val="clear" w:color="auto" w:fill="D9D9D9"/>
          </w:tcPr>
          <w:p w14:paraId="128CD507" w14:textId="77777777" w:rsidR="0089222E" w:rsidRDefault="00000000">
            <w:r>
              <w:t>4,0</w:t>
            </w:r>
          </w:p>
        </w:tc>
        <w:tc>
          <w:tcPr>
            <w:tcW w:w="1149" w:type="dxa"/>
          </w:tcPr>
          <w:p w14:paraId="3FD52AD6" w14:textId="77777777" w:rsidR="0089222E" w:rsidRDefault="0089222E"/>
        </w:tc>
      </w:tr>
      <w:tr w:rsidR="0089222E" w14:paraId="3A4ED343" w14:textId="77777777">
        <w:tc>
          <w:tcPr>
            <w:tcW w:w="8709" w:type="dxa"/>
            <w:gridSpan w:val="3"/>
            <w:shd w:val="clear" w:color="auto" w:fill="D9D9D9"/>
          </w:tcPr>
          <w:p w14:paraId="774F5A79" w14:textId="77777777" w:rsidR="0089222E" w:rsidRDefault="00000000">
            <w:pPr>
              <w:jc w:val="center"/>
            </w:pPr>
            <w:r>
              <w:rPr>
                <w:b/>
              </w:rPr>
              <w:t>TOTAL DE PONTOS GERAL</w:t>
            </w:r>
          </w:p>
        </w:tc>
      </w:tr>
      <w:tr w:rsidR="0089222E" w14:paraId="1773FAB0" w14:textId="77777777">
        <w:tc>
          <w:tcPr>
            <w:tcW w:w="6375" w:type="dxa"/>
          </w:tcPr>
          <w:p w14:paraId="7D0B7C31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GRUPO I</w:t>
            </w:r>
          </w:p>
        </w:tc>
        <w:tc>
          <w:tcPr>
            <w:tcW w:w="1185" w:type="dxa"/>
            <w:shd w:val="clear" w:color="auto" w:fill="D9D9D9"/>
          </w:tcPr>
          <w:p w14:paraId="3CA84F40" w14:textId="77777777" w:rsidR="0089222E" w:rsidRDefault="0089222E"/>
        </w:tc>
        <w:tc>
          <w:tcPr>
            <w:tcW w:w="1149" w:type="dxa"/>
          </w:tcPr>
          <w:p w14:paraId="1FF51003" w14:textId="77777777" w:rsidR="0089222E" w:rsidRDefault="0089222E"/>
        </w:tc>
      </w:tr>
      <w:tr w:rsidR="0089222E" w14:paraId="0D633760" w14:textId="77777777">
        <w:tc>
          <w:tcPr>
            <w:tcW w:w="6375" w:type="dxa"/>
          </w:tcPr>
          <w:p w14:paraId="5765033C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GRUPO II</w:t>
            </w:r>
          </w:p>
        </w:tc>
        <w:tc>
          <w:tcPr>
            <w:tcW w:w="1185" w:type="dxa"/>
            <w:shd w:val="clear" w:color="auto" w:fill="D9D9D9"/>
          </w:tcPr>
          <w:p w14:paraId="5939F1B5" w14:textId="77777777" w:rsidR="0089222E" w:rsidRDefault="00000000">
            <w:r>
              <w:t>2,0</w:t>
            </w:r>
          </w:p>
        </w:tc>
        <w:tc>
          <w:tcPr>
            <w:tcW w:w="1149" w:type="dxa"/>
          </w:tcPr>
          <w:p w14:paraId="1EFA8F96" w14:textId="77777777" w:rsidR="0089222E" w:rsidRDefault="0089222E"/>
        </w:tc>
      </w:tr>
      <w:tr w:rsidR="0089222E" w14:paraId="09618C80" w14:textId="77777777">
        <w:tc>
          <w:tcPr>
            <w:tcW w:w="6375" w:type="dxa"/>
          </w:tcPr>
          <w:p w14:paraId="32501519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GRUPO III</w:t>
            </w:r>
          </w:p>
        </w:tc>
        <w:tc>
          <w:tcPr>
            <w:tcW w:w="1185" w:type="dxa"/>
            <w:shd w:val="clear" w:color="auto" w:fill="D9D9D9"/>
          </w:tcPr>
          <w:p w14:paraId="454634E7" w14:textId="77777777" w:rsidR="0089222E" w:rsidRDefault="00000000">
            <w:r>
              <w:t>2,0</w:t>
            </w:r>
          </w:p>
        </w:tc>
        <w:tc>
          <w:tcPr>
            <w:tcW w:w="1149" w:type="dxa"/>
          </w:tcPr>
          <w:p w14:paraId="31684D12" w14:textId="77777777" w:rsidR="0089222E" w:rsidRDefault="0089222E"/>
        </w:tc>
      </w:tr>
      <w:tr w:rsidR="0089222E" w14:paraId="6FEC25F1" w14:textId="77777777">
        <w:tc>
          <w:tcPr>
            <w:tcW w:w="6375" w:type="dxa"/>
          </w:tcPr>
          <w:p w14:paraId="7E57BF9F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GRUPO IV</w:t>
            </w:r>
          </w:p>
        </w:tc>
        <w:tc>
          <w:tcPr>
            <w:tcW w:w="1185" w:type="dxa"/>
            <w:shd w:val="clear" w:color="auto" w:fill="D9D9D9"/>
          </w:tcPr>
          <w:p w14:paraId="075F2EA7" w14:textId="77777777" w:rsidR="0089222E" w:rsidRDefault="00000000">
            <w:r>
              <w:t>3,0</w:t>
            </w:r>
          </w:p>
        </w:tc>
        <w:tc>
          <w:tcPr>
            <w:tcW w:w="1149" w:type="dxa"/>
          </w:tcPr>
          <w:p w14:paraId="698D61C1" w14:textId="77777777" w:rsidR="0089222E" w:rsidRDefault="0089222E"/>
        </w:tc>
      </w:tr>
      <w:tr w:rsidR="0089222E" w14:paraId="33622F1D" w14:textId="77777777">
        <w:tc>
          <w:tcPr>
            <w:tcW w:w="6375" w:type="dxa"/>
          </w:tcPr>
          <w:p w14:paraId="51787FEB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>GRUPO V</w:t>
            </w:r>
          </w:p>
        </w:tc>
        <w:tc>
          <w:tcPr>
            <w:tcW w:w="1185" w:type="dxa"/>
            <w:shd w:val="clear" w:color="auto" w:fill="D9D9D9"/>
          </w:tcPr>
          <w:p w14:paraId="16D02D78" w14:textId="77777777" w:rsidR="0089222E" w:rsidRDefault="00000000">
            <w:r>
              <w:t>4,0</w:t>
            </w:r>
          </w:p>
        </w:tc>
        <w:tc>
          <w:tcPr>
            <w:tcW w:w="1149" w:type="dxa"/>
          </w:tcPr>
          <w:p w14:paraId="4B6D18EE" w14:textId="77777777" w:rsidR="0089222E" w:rsidRDefault="0089222E"/>
        </w:tc>
      </w:tr>
      <w:tr w:rsidR="0089222E" w14:paraId="7356739D" w14:textId="77777777">
        <w:tc>
          <w:tcPr>
            <w:tcW w:w="6375" w:type="dxa"/>
          </w:tcPr>
          <w:p w14:paraId="58B63E68" w14:textId="77777777" w:rsidR="0089222E" w:rsidRDefault="00000000">
            <w:pPr>
              <w:jc w:val="right"/>
              <w:rPr>
                <w:b/>
              </w:rPr>
            </w:pPr>
            <w:r>
              <w:rPr>
                <w:b/>
              </w:rPr>
              <w:t xml:space="preserve">média de pontuação dos grupos </w:t>
            </w:r>
          </w:p>
        </w:tc>
        <w:tc>
          <w:tcPr>
            <w:tcW w:w="1185" w:type="dxa"/>
            <w:shd w:val="clear" w:color="auto" w:fill="D9D9D9"/>
          </w:tcPr>
          <w:p w14:paraId="6284F193" w14:textId="77777777" w:rsidR="0089222E" w:rsidRDefault="0089222E"/>
        </w:tc>
        <w:tc>
          <w:tcPr>
            <w:tcW w:w="1149" w:type="dxa"/>
          </w:tcPr>
          <w:p w14:paraId="21346D6B" w14:textId="77777777" w:rsidR="0089222E" w:rsidRDefault="0089222E"/>
        </w:tc>
      </w:tr>
    </w:tbl>
    <w:p w14:paraId="569E54C1" w14:textId="77777777" w:rsidR="0089222E" w:rsidRDefault="0089222E">
      <w:pPr>
        <w:rPr>
          <w:b/>
        </w:rPr>
      </w:pPr>
    </w:p>
    <w:p w14:paraId="132660BC" w14:textId="77777777" w:rsidR="0089222E" w:rsidRDefault="0089222E">
      <w:pPr>
        <w:rPr>
          <w:b/>
        </w:rPr>
      </w:pPr>
    </w:p>
    <w:sectPr w:rsidR="0089222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68CD" w14:textId="77777777" w:rsidR="00B506B2" w:rsidRDefault="00B506B2">
      <w:pPr>
        <w:spacing w:after="0" w:line="240" w:lineRule="auto"/>
      </w:pPr>
      <w:r>
        <w:separator/>
      </w:r>
    </w:p>
  </w:endnote>
  <w:endnote w:type="continuationSeparator" w:id="0">
    <w:p w14:paraId="583D758A" w14:textId="77777777" w:rsidR="00B506B2" w:rsidRDefault="00B5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B11C" w14:textId="77777777" w:rsidR="00B506B2" w:rsidRDefault="00B506B2">
      <w:pPr>
        <w:spacing w:after="0" w:line="240" w:lineRule="auto"/>
      </w:pPr>
      <w:r>
        <w:separator/>
      </w:r>
    </w:p>
  </w:footnote>
  <w:footnote w:type="continuationSeparator" w:id="0">
    <w:p w14:paraId="5287B069" w14:textId="77777777" w:rsidR="00B506B2" w:rsidRDefault="00B5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E81" w14:textId="77777777" w:rsidR="0089222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MINISTÉRIO DA EDUCAÇÃO</w:t>
    </w:r>
  </w:p>
  <w:p w14:paraId="28687CFD" w14:textId="77777777" w:rsidR="0089222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UNIVERSIDADE FEDERAL RURAL DE PERNAMBUCO</w:t>
    </w:r>
  </w:p>
  <w:p w14:paraId="4B8FAC62" w14:textId="77777777" w:rsidR="0089222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PRÓ-REITORIA DE PÓS-GRADUAÇÃO</w:t>
    </w:r>
  </w:p>
  <w:p w14:paraId="61D50776" w14:textId="77777777" w:rsidR="0089222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DEPARTAMENTO DE MEDICINA VETERINÁRIA</w:t>
    </w:r>
  </w:p>
  <w:p w14:paraId="448C2E3B" w14:textId="77777777" w:rsidR="00892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  <w:sz w:val="18"/>
        <w:szCs w:val="18"/>
      </w:rPr>
      <w:t>CURSO DE MESTRADO PROFISSIONAL EM SAÚDE ÚNICA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2E"/>
    <w:rsid w:val="00327EEE"/>
    <w:rsid w:val="007C56C4"/>
    <w:rsid w:val="0089222E"/>
    <w:rsid w:val="00AE3C44"/>
    <w:rsid w:val="00B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0917"/>
  <w15:docId w15:val="{9F1EB3C1-295D-4C67-9C02-CFBCFE8A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5335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8F1"/>
  </w:style>
  <w:style w:type="paragraph" w:styleId="Rodap">
    <w:name w:val="footer"/>
    <w:basedOn w:val="Normal"/>
    <w:link w:val="RodapChar"/>
    <w:uiPriority w:val="99"/>
    <w:unhideWhenUsed/>
    <w:rsid w:val="000D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8F1"/>
  </w:style>
  <w:style w:type="paragraph" w:styleId="PargrafodaLista">
    <w:name w:val="List Paragraph"/>
    <w:basedOn w:val="Normal"/>
    <w:uiPriority w:val="34"/>
    <w:qFormat/>
    <w:rsid w:val="00930E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27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Bs3hpEVmMxxMH3wLqlNQy5oNQ==">CgMxLjAyCGguZ2pkZ3hzOABqIAoUc3VnZ2VzdC5tdWxraGVxdDZmNDESCEFOQSBORVJJciExcHNTejNKZDg0SlJEZ2FfTE5rX2RhTHNkSUYybHB1aWk=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Luiz Maia Filho</cp:lastModifiedBy>
  <cp:revision>3</cp:revision>
  <dcterms:created xsi:type="dcterms:W3CDTF">2023-10-23T22:07:00Z</dcterms:created>
  <dcterms:modified xsi:type="dcterms:W3CDTF">2023-10-23T23:15:00Z</dcterms:modified>
</cp:coreProperties>
</file>